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EA440" w14:textId="6C61AC19" w:rsidR="00140E98" w:rsidRDefault="00F06091" w:rsidP="00822AEA">
      <w:pPr>
        <w:autoSpaceDE w:val="0"/>
        <w:autoSpaceDN w:val="0"/>
        <w:rPr>
          <w:rFonts w:asciiTheme="minorEastAsia" w:eastAsiaTheme="minorEastAsia" w:hAnsiTheme="minorEastAsia" w:cs="Arial"/>
        </w:rPr>
      </w:pPr>
      <w:r>
        <w:rPr>
          <w:rFonts w:asciiTheme="minorEastAsia" w:eastAsiaTheme="minorEastAsia" w:hAnsiTheme="minorEastAsia" w:cs="Arial" w:hint="eastAsia"/>
        </w:rPr>
        <w:t>別記</w:t>
      </w:r>
      <w:r w:rsidR="00140E98">
        <w:rPr>
          <w:rFonts w:asciiTheme="minorEastAsia" w:eastAsiaTheme="minorEastAsia" w:hAnsiTheme="minorEastAsia" w:cs="Arial" w:hint="eastAsia"/>
        </w:rPr>
        <w:t>様式（第</w:t>
      </w:r>
      <w:r>
        <w:rPr>
          <w:rFonts w:asciiTheme="minorEastAsia" w:eastAsiaTheme="minorEastAsia" w:hAnsiTheme="minorEastAsia" w:cs="Arial" w:hint="eastAsia"/>
        </w:rPr>
        <w:t>４</w:t>
      </w:r>
      <w:r w:rsidR="00140E98">
        <w:rPr>
          <w:rFonts w:asciiTheme="minorEastAsia" w:eastAsiaTheme="minorEastAsia" w:hAnsiTheme="minorEastAsia" w:cs="Arial" w:hint="eastAsia"/>
        </w:rPr>
        <w:t>条関係）</w:t>
      </w:r>
    </w:p>
    <w:p w14:paraId="4D1AF879" w14:textId="77777777" w:rsidR="00F54A9C" w:rsidRDefault="00F54A9C" w:rsidP="00822AEA">
      <w:pPr>
        <w:autoSpaceDE w:val="0"/>
        <w:autoSpaceDN w:val="0"/>
        <w:rPr>
          <w:rFonts w:asciiTheme="minorEastAsia" w:eastAsiaTheme="minorEastAsia" w:hAnsiTheme="minorEastAsia" w:cs="Arial"/>
        </w:rPr>
      </w:pPr>
    </w:p>
    <w:p w14:paraId="02CC4CF5" w14:textId="0A51E5D8" w:rsidR="00140E98" w:rsidRDefault="00140E98"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裾野市</w:t>
      </w:r>
      <w:r w:rsidR="004537AA">
        <w:rPr>
          <w:rFonts w:asciiTheme="minorEastAsia" w:eastAsiaTheme="minorEastAsia" w:hAnsiTheme="minorEastAsia" w:cs="Arial" w:hint="eastAsia"/>
        </w:rPr>
        <w:t>定住</w:t>
      </w:r>
      <w:r>
        <w:rPr>
          <w:rFonts w:asciiTheme="minorEastAsia" w:eastAsiaTheme="minorEastAsia" w:hAnsiTheme="minorEastAsia" w:cs="Arial" w:hint="eastAsia"/>
        </w:rPr>
        <w:t>・</w:t>
      </w:r>
      <w:r w:rsidR="004537AA">
        <w:rPr>
          <w:rFonts w:asciiTheme="minorEastAsia" w:eastAsiaTheme="minorEastAsia" w:hAnsiTheme="minorEastAsia" w:cs="Arial" w:hint="eastAsia"/>
        </w:rPr>
        <w:t>移住</w:t>
      </w:r>
      <w:r>
        <w:rPr>
          <w:rFonts w:asciiTheme="minorEastAsia" w:eastAsiaTheme="minorEastAsia" w:hAnsiTheme="minorEastAsia" w:cs="Arial" w:hint="eastAsia"/>
        </w:rPr>
        <w:t>応援団登録申請書</w:t>
      </w:r>
    </w:p>
    <w:p w14:paraId="6C9AF88F" w14:textId="77777777" w:rsidR="00140E98" w:rsidRPr="000D4E22" w:rsidRDefault="00140E98" w:rsidP="00F54A9C">
      <w:pPr>
        <w:autoSpaceDE w:val="0"/>
        <w:autoSpaceDN w:val="0"/>
        <w:rPr>
          <w:rFonts w:asciiTheme="minorEastAsia" w:eastAsiaTheme="minorEastAsia" w:hAnsiTheme="minorEastAsia" w:cs="Arial"/>
        </w:rPr>
      </w:pPr>
    </w:p>
    <w:tbl>
      <w:tblPr>
        <w:tblStyle w:val="a9"/>
        <w:tblW w:w="0" w:type="auto"/>
        <w:tblLook w:val="04A0" w:firstRow="1" w:lastRow="0" w:firstColumn="1" w:lastColumn="0" w:noHBand="0" w:noVBand="1"/>
      </w:tblPr>
      <w:tblGrid>
        <w:gridCol w:w="2300"/>
        <w:gridCol w:w="2301"/>
        <w:gridCol w:w="2301"/>
        <w:gridCol w:w="2301"/>
      </w:tblGrid>
      <w:tr w:rsidR="001A1EDE" w14:paraId="1891E5A9" w14:textId="77777777" w:rsidTr="00182F29">
        <w:tc>
          <w:tcPr>
            <w:tcW w:w="2300" w:type="dxa"/>
          </w:tcPr>
          <w:p w14:paraId="0352B3F1" w14:textId="40D84E16"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申請日</w:t>
            </w:r>
          </w:p>
        </w:tc>
        <w:tc>
          <w:tcPr>
            <w:tcW w:w="6903" w:type="dxa"/>
            <w:gridSpan w:val="3"/>
          </w:tcPr>
          <w:p w14:paraId="785CBB7F" w14:textId="765B5B9A" w:rsidR="00DF5814" w:rsidRDefault="008E13D9" w:rsidP="004F5C74">
            <w:pPr>
              <w:autoSpaceDE w:val="0"/>
              <w:autoSpaceDN w:val="0"/>
              <w:ind w:firstLineChars="250" w:firstLine="576"/>
              <w:jc w:val="left"/>
              <w:rPr>
                <w:rFonts w:asciiTheme="minorEastAsia" w:eastAsiaTheme="minorEastAsia" w:hAnsiTheme="minorEastAsia" w:cs="Arial"/>
              </w:rPr>
            </w:pPr>
            <w:r>
              <w:rPr>
                <w:rFonts w:asciiTheme="minorEastAsia" w:eastAsiaTheme="minorEastAsia" w:hAnsiTheme="minorEastAsia" w:cs="Arial" w:hint="eastAsia"/>
              </w:rPr>
              <w:t xml:space="preserve">年　</w:t>
            </w:r>
            <w:r w:rsidR="004F5C74">
              <w:rPr>
                <w:rFonts w:asciiTheme="minorEastAsia" w:eastAsiaTheme="minorEastAsia" w:hAnsiTheme="minorEastAsia" w:cs="Arial" w:hint="eastAsia"/>
              </w:rPr>
              <w:t xml:space="preserve">  </w:t>
            </w:r>
            <w:r w:rsidR="00F15B04">
              <w:rPr>
                <w:rFonts w:asciiTheme="minorEastAsia" w:eastAsiaTheme="minorEastAsia" w:hAnsiTheme="minorEastAsia" w:cs="Arial" w:hint="eastAsia"/>
              </w:rPr>
              <w:t xml:space="preserve">月　</w:t>
            </w:r>
            <w:r w:rsidR="004F5C74">
              <w:rPr>
                <w:rFonts w:asciiTheme="minorEastAsia" w:eastAsiaTheme="minorEastAsia" w:hAnsiTheme="minorEastAsia" w:cs="Arial" w:hint="eastAsia"/>
              </w:rPr>
              <w:t xml:space="preserve">  </w:t>
            </w:r>
            <w:r w:rsidR="00DF5814">
              <w:rPr>
                <w:rFonts w:asciiTheme="minorEastAsia" w:eastAsiaTheme="minorEastAsia" w:hAnsiTheme="minorEastAsia" w:cs="Arial" w:hint="eastAsia"/>
              </w:rPr>
              <w:t>日</w:t>
            </w:r>
          </w:p>
        </w:tc>
      </w:tr>
      <w:tr w:rsidR="001A1EDE" w14:paraId="4AA1DDDE" w14:textId="77777777" w:rsidTr="00804A03">
        <w:tc>
          <w:tcPr>
            <w:tcW w:w="2300" w:type="dxa"/>
          </w:tcPr>
          <w:p w14:paraId="302434E0" w14:textId="541790E8"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名称</w:t>
            </w:r>
          </w:p>
        </w:tc>
        <w:tc>
          <w:tcPr>
            <w:tcW w:w="6903" w:type="dxa"/>
            <w:gridSpan w:val="3"/>
          </w:tcPr>
          <w:p w14:paraId="0F6902EC" w14:textId="5EC11CB0" w:rsidR="00DF5814" w:rsidRDefault="00DF5814" w:rsidP="00DF5814">
            <w:pPr>
              <w:autoSpaceDE w:val="0"/>
              <w:autoSpaceDN w:val="0"/>
              <w:rPr>
                <w:rFonts w:asciiTheme="minorEastAsia" w:eastAsiaTheme="minorEastAsia" w:hAnsiTheme="minorEastAsia" w:cs="Arial"/>
              </w:rPr>
            </w:pPr>
          </w:p>
        </w:tc>
      </w:tr>
      <w:tr w:rsidR="001A1EDE" w14:paraId="068BD1B4" w14:textId="77777777" w:rsidTr="00E16E84">
        <w:tc>
          <w:tcPr>
            <w:tcW w:w="2300" w:type="dxa"/>
          </w:tcPr>
          <w:p w14:paraId="3EC96816" w14:textId="4C84CB3E"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担当者（職・名）</w:t>
            </w:r>
          </w:p>
        </w:tc>
        <w:tc>
          <w:tcPr>
            <w:tcW w:w="6903" w:type="dxa"/>
            <w:gridSpan w:val="3"/>
          </w:tcPr>
          <w:p w14:paraId="2B5F6AAA" w14:textId="31767CC8" w:rsidR="00DF5814" w:rsidRDefault="00DF5814" w:rsidP="00901526">
            <w:pPr>
              <w:autoSpaceDE w:val="0"/>
              <w:autoSpaceDN w:val="0"/>
              <w:rPr>
                <w:rFonts w:asciiTheme="minorEastAsia" w:eastAsiaTheme="minorEastAsia" w:hAnsiTheme="minorEastAsia" w:cs="Arial"/>
              </w:rPr>
            </w:pPr>
          </w:p>
        </w:tc>
      </w:tr>
      <w:tr w:rsidR="001A1EDE" w14:paraId="6FE57883" w14:textId="77777777" w:rsidTr="000572A0">
        <w:tc>
          <w:tcPr>
            <w:tcW w:w="2300" w:type="dxa"/>
          </w:tcPr>
          <w:p w14:paraId="3CF8A6FB" w14:textId="0EFE8485"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住所</w:t>
            </w:r>
          </w:p>
        </w:tc>
        <w:tc>
          <w:tcPr>
            <w:tcW w:w="6903" w:type="dxa"/>
            <w:gridSpan w:val="3"/>
          </w:tcPr>
          <w:p w14:paraId="3A62806C" w14:textId="299DCD43" w:rsidR="00DF5814" w:rsidRDefault="00DF5814" w:rsidP="00901526">
            <w:pPr>
              <w:autoSpaceDE w:val="0"/>
              <w:autoSpaceDN w:val="0"/>
              <w:rPr>
                <w:rFonts w:asciiTheme="minorEastAsia" w:eastAsiaTheme="minorEastAsia" w:hAnsiTheme="minorEastAsia" w:cs="Arial"/>
              </w:rPr>
            </w:pPr>
          </w:p>
        </w:tc>
      </w:tr>
      <w:tr w:rsidR="00267530" w14:paraId="06745D7A" w14:textId="77777777" w:rsidTr="00055A69">
        <w:tc>
          <w:tcPr>
            <w:tcW w:w="2300" w:type="dxa"/>
          </w:tcPr>
          <w:p w14:paraId="514D2C28" w14:textId="6E83C817"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電話番号</w:t>
            </w:r>
          </w:p>
        </w:tc>
        <w:tc>
          <w:tcPr>
            <w:tcW w:w="2301" w:type="dxa"/>
          </w:tcPr>
          <w:p w14:paraId="18A3CA08" w14:textId="1FE1772F" w:rsidR="00055A69" w:rsidRDefault="00055A69" w:rsidP="00140E98">
            <w:pPr>
              <w:autoSpaceDE w:val="0"/>
              <w:autoSpaceDN w:val="0"/>
              <w:jc w:val="center"/>
              <w:rPr>
                <w:rFonts w:asciiTheme="minorEastAsia" w:eastAsiaTheme="minorEastAsia" w:hAnsiTheme="minorEastAsia" w:cs="Arial"/>
              </w:rPr>
            </w:pPr>
          </w:p>
        </w:tc>
        <w:tc>
          <w:tcPr>
            <w:tcW w:w="2301" w:type="dxa"/>
          </w:tcPr>
          <w:p w14:paraId="5E8A6407" w14:textId="7DD3C77A"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ＦＡＸ番号</w:t>
            </w:r>
          </w:p>
        </w:tc>
        <w:tc>
          <w:tcPr>
            <w:tcW w:w="2301" w:type="dxa"/>
          </w:tcPr>
          <w:p w14:paraId="7E2C598C" w14:textId="277CEFB6" w:rsidR="00055A69" w:rsidRDefault="00055A69" w:rsidP="00140E98">
            <w:pPr>
              <w:autoSpaceDE w:val="0"/>
              <w:autoSpaceDN w:val="0"/>
              <w:jc w:val="center"/>
              <w:rPr>
                <w:rFonts w:asciiTheme="minorEastAsia" w:eastAsiaTheme="minorEastAsia" w:hAnsiTheme="minorEastAsia" w:cs="Arial"/>
              </w:rPr>
            </w:pPr>
          </w:p>
        </w:tc>
      </w:tr>
      <w:tr w:rsidR="001A1EDE" w14:paraId="697B2AAD" w14:textId="77777777" w:rsidTr="009D1B84">
        <w:tc>
          <w:tcPr>
            <w:tcW w:w="2300" w:type="dxa"/>
          </w:tcPr>
          <w:p w14:paraId="3932D07C" w14:textId="353C012F"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Ｅメール</w:t>
            </w:r>
          </w:p>
        </w:tc>
        <w:tc>
          <w:tcPr>
            <w:tcW w:w="6903" w:type="dxa"/>
            <w:gridSpan w:val="3"/>
          </w:tcPr>
          <w:p w14:paraId="648F534A" w14:textId="27A60790" w:rsidR="00DF5814" w:rsidRDefault="00DF5814" w:rsidP="00901526">
            <w:pPr>
              <w:autoSpaceDE w:val="0"/>
              <w:autoSpaceDN w:val="0"/>
              <w:jc w:val="center"/>
              <w:rPr>
                <w:rFonts w:asciiTheme="minorEastAsia" w:eastAsiaTheme="minorEastAsia" w:hAnsiTheme="minorEastAsia" w:cs="Arial"/>
              </w:rPr>
            </w:pPr>
          </w:p>
        </w:tc>
      </w:tr>
      <w:tr w:rsidR="001A1EDE" w:rsidRPr="007E3605" w14:paraId="0F8AE69B" w14:textId="77777777" w:rsidTr="005B2918">
        <w:tc>
          <w:tcPr>
            <w:tcW w:w="2300" w:type="dxa"/>
          </w:tcPr>
          <w:p w14:paraId="35212529" w14:textId="41170800"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ホームページＵＲＬ</w:t>
            </w:r>
          </w:p>
        </w:tc>
        <w:tc>
          <w:tcPr>
            <w:tcW w:w="6903" w:type="dxa"/>
            <w:gridSpan w:val="3"/>
          </w:tcPr>
          <w:p w14:paraId="7CF2F416" w14:textId="7F04EF22" w:rsidR="007E3605" w:rsidRPr="00933D20" w:rsidRDefault="007E3605" w:rsidP="007D1040">
            <w:pPr>
              <w:autoSpaceDE w:val="0"/>
              <w:autoSpaceDN w:val="0"/>
              <w:rPr>
                <w:rFonts w:asciiTheme="minorEastAsia" w:eastAsiaTheme="minorEastAsia" w:hAnsiTheme="minorEastAsia" w:cs="Arial"/>
                <w:sz w:val="16"/>
                <w:szCs w:val="16"/>
                <w:u w:val="single"/>
              </w:rPr>
            </w:pPr>
          </w:p>
        </w:tc>
      </w:tr>
      <w:tr w:rsidR="001A1EDE" w14:paraId="1734D6C5" w14:textId="77777777" w:rsidTr="00272EE8">
        <w:tc>
          <w:tcPr>
            <w:tcW w:w="2300" w:type="dxa"/>
          </w:tcPr>
          <w:p w14:paraId="2947FA2E" w14:textId="77777777"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定住・移住支援の</w:t>
            </w:r>
          </w:p>
          <w:p w14:paraId="6384745E" w14:textId="72BCA136"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取組分野</w:t>
            </w:r>
          </w:p>
        </w:tc>
        <w:tc>
          <w:tcPr>
            <w:tcW w:w="6903" w:type="dxa"/>
            <w:gridSpan w:val="3"/>
          </w:tcPr>
          <w:p w14:paraId="66E77D5C" w14:textId="48FE9673" w:rsidR="00DF5814" w:rsidRPr="00DF5814" w:rsidRDefault="00DF5814" w:rsidP="00DF5814">
            <w:pPr>
              <w:autoSpaceDE w:val="0"/>
              <w:autoSpaceDN w:val="0"/>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※あてはまるものにチェックをしてください。</w:t>
            </w:r>
          </w:p>
          <w:p w14:paraId="4509775C" w14:textId="741633AF" w:rsidR="00DF5814" w:rsidRDefault="004F5C74" w:rsidP="00DF5814">
            <w:pPr>
              <w:autoSpaceDE w:val="0"/>
              <w:autoSpaceDN w:val="0"/>
              <w:rPr>
                <w:rFonts w:asciiTheme="minorEastAsia" w:eastAsiaTheme="minorEastAsia" w:hAnsiTheme="minorEastAsia" w:cs="Arial"/>
              </w:rPr>
            </w:pPr>
            <w:r>
              <w:rPr>
                <w:rFonts w:asciiTheme="minorEastAsia" w:eastAsiaTheme="minorEastAsia" w:hAnsiTheme="minorEastAsia" w:cs="Arial" w:hint="eastAsia"/>
              </w:rPr>
              <w:t>□</w:t>
            </w:r>
            <w:r w:rsidR="00DF5814">
              <w:rPr>
                <w:rFonts w:asciiTheme="minorEastAsia" w:eastAsiaTheme="minorEastAsia" w:hAnsiTheme="minorEastAsia" w:cs="Arial" w:hint="eastAsia"/>
              </w:rPr>
              <w:t>住まい支援　　□仕事・就業支援</w:t>
            </w:r>
          </w:p>
        </w:tc>
      </w:tr>
      <w:tr w:rsidR="001A1EDE" w14:paraId="3DD9C6A8" w14:textId="77777777" w:rsidTr="005A32D7">
        <w:tc>
          <w:tcPr>
            <w:tcW w:w="2300" w:type="dxa"/>
          </w:tcPr>
          <w:p w14:paraId="42794DE5" w14:textId="77777777"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市ウェブサイトへの</w:t>
            </w:r>
          </w:p>
          <w:p w14:paraId="61882333" w14:textId="39F83BFA"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掲載コメント</w:t>
            </w:r>
          </w:p>
        </w:tc>
        <w:tc>
          <w:tcPr>
            <w:tcW w:w="6903" w:type="dxa"/>
            <w:gridSpan w:val="3"/>
          </w:tcPr>
          <w:p w14:paraId="4CE2E10B" w14:textId="77777777" w:rsidR="002406AD" w:rsidRDefault="00DF5814" w:rsidP="002406AD">
            <w:pPr>
              <w:autoSpaceDE w:val="0"/>
              <w:autoSpaceDN w:val="0"/>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※100文字以内でご記入ください。</w:t>
            </w:r>
          </w:p>
          <w:p w14:paraId="6A5AF0EE" w14:textId="12C9B1DE" w:rsidR="00DF5814" w:rsidRPr="00DF5814" w:rsidRDefault="00DF5814" w:rsidP="002406AD">
            <w:pPr>
              <w:autoSpaceDE w:val="0"/>
              <w:autoSpaceDN w:val="0"/>
              <w:rPr>
                <w:rFonts w:asciiTheme="minorEastAsia" w:eastAsiaTheme="minorEastAsia" w:hAnsiTheme="minorEastAsia" w:cs="Arial"/>
                <w:sz w:val="18"/>
                <w:szCs w:val="18"/>
              </w:rPr>
            </w:pPr>
          </w:p>
        </w:tc>
      </w:tr>
      <w:tr w:rsidR="001A1EDE" w14:paraId="2290FFB4" w14:textId="77777777" w:rsidTr="00CF5795">
        <w:tc>
          <w:tcPr>
            <w:tcW w:w="2300" w:type="dxa"/>
          </w:tcPr>
          <w:p w14:paraId="2296B11C" w14:textId="2800DC25" w:rsidR="00DF5814" w:rsidRDefault="00DF5814"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提供可能な定住</w:t>
            </w:r>
            <w:r w:rsidR="004537AA">
              <w:rPr>
                <w:rFonts w:asciiTheme="minorEastAsia" w:eastAsiaTheme="minorEastAsia" w:hAnsiTheme="minorEastAsia" w:cs="Arial" w:hint="eastAsia"/>
              </w:rPr>
              <w:t>・移住</w:t>
            </w:r>
            <w:r>
              <w:rPr>
                <w:rFonts w:asciiTheme="minorEastAsia" w:eastAsiaTheme="minorEastAsia" w:hAnsiTheme="minorEastAsia" w:cs="Arial" w:hint="eastAsia"/>
              </w:rPr>
              <w:t>支援（応援メニュの概要）</w:t>
            </w:r>
          </w:p>
        </w:tc>
        <w:tc>
          <w:tcPr>
            <w:tcW w:w="6903" w:type="dxa"/>
            <w:gridSpan w:val="3"/>
          </w:tcPr>
          <w:p w14:paraId="55F4B39C" w14:textId="77777777" w:rsidR="00DF5814" w:rsidRDefault="00DF5814" w:rsidP="00DF5814">
            <w:pPr>
              <w:autoSpaceDE w:val="0"/>
              <w:autoSpaceDN w:val="0"/>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※具体的な内容を箇条書きでご記入ください。</w:t>
            </w:r>
          </w:p>
          <w:p w14:paraId="4C70E86A" w14:textId="20F357BC" w:rsidR="002406AD" w:rsidRPr="00DF5814" w:rsidRDefault="002406AD" w:rsidP="00DF5814">
            <w:pPr>
              <w:autoSpaceDE w:val="0"/>
              <w:autoSpaceDN w:val="0"/>
              <w:rPr>
                <w:rFonts w:asciiTheme="minorEastAsia" w:eastAsiaTheme="minorEastAsia" w:hAnsiTheme="minorEastAsia" w:cs="Arial"/>
                <w:sz w:val="18"/>
                <w:szCs w:val="18"/>
              </w:rPr>
            </w:pPr>
          </w:p>
        </w:tc>
      </w:tr>
      <w:tr w:rsidR="001A1EDE" w14:paraId="10DC6EA4" w14:textId="77777777" w:rsidTr="00F044A6">
        <w:tc>
          <w:tcPr>
            <w:tcW w:w="2300" w:type="dxa"/>
          </w:tcPr>
          <w:p w14:paraId="1E1753DB" w14:textId="77777777"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対応可能な</w:t>
            </w:r>
          </w:p>
          <w:p w14:paraId="5EBD9077" w14:textId="4B851640"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曜日・時間帯</w:t>
            </w:r>
          </w:p>
        </w:tc>
        <w:tc>
          <w:tcPr>
            <w:tcW w:w="6903" w:type="dxa"/>
            <w:gridSpan w:val="3"/>
          </w:tcPr>
          <w:p w14:paraId="3987267D" w14:textId="32798EDB" w:rsidR="00055A69" w:rsidRDefault="00055A69" w:rsidP="00901526">
            <w:pPr>
              <w:autoSpaceDE w:val="0"/>
              <w:autoSpaceDN w:val="0"/>
              <w:rPr>
                <w:rFonts w:asciiTheme="minorEastAsia" w:eastAsiaTheme="minorEastAsia" w:hAnsiTheme="minorEastAsia" w:cs="Arial"/>
              </w:rPr>
            </w:pPr>
          </w:p>
        </w:tc>
      </w:tr>
      <w:tr w:rsidR="001A1EDE" w14:paraId="22395458" w14:textId="77777777" w:rsidTr="00F41D9A">
        <w:tc>
          <w:tcPr>
            <w:tcW w:w="2300" w:type="dxa"/>
          </w:tcPr>
          <w:p w14:paraId="03E0C6A1" w14:textId="77777777"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登録情報のうち、</w:t>
            </w:r>
          </w:p>
          <w:p w14:paraId="1D001C97" w14:textId="0B2E2226"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非公開とする項目</w:t>
            </w:r>
          </w:p>
        </w:tc>
        <w:tc>
          <w:tcPr>
            <w:tcW w:w="6903" w:type="dxa"/>
            <w:gridSpan w:val="3"/>
          </w:tcPr>
          <w:p w14:paraId="1C9D3611" w14:textId="77777777" w:rsidR="00055A69" w:rsidRDefault="00055A69" w:rsidP="00055A69">
            <w:pPr>
              <w:autoSpaceDE w:val="0"/>
              <w:autoSpaceDN w:val="0"/>
              <w:rPr>
                <w:rFonts w:asciiTheme="minorEastAsia" w:eastAsiaTheme="minorEastAsia" w:hAnsiTheme="minorEastAsia" w:cs="Arial"/>
              </w:rPr>
            </w:pPr>
            <w:r>
              <w:rPr>
                <w:rFonts w:asciiTheme="minorEastAsia" w:eastAsiaTheme="minorEastAsia" w:hAnsiTheme="minorEastAsia" w:cs="Arial" w:hint="eastAsia"/>
              </w:rPr>
              <w:t>□あり（　　　　　　　　　　　　）</w:t>
            </w:r>
          </w:p>
          <w:p w14:paraId="697AAC85" w14:textId="720B8B1B" w:rsidR="00055A69" w:rsidRDefault="004F5C74" w:rsidP="00055A69">
            <w:pPr>
              <w:autoSpaceDE w:val="0"/>
              <w:autoSpaceDN w:val="0"/>
              <w:rPr>
                <w:rFonts w:asciiTheme="minorEastAsia" w:eastAsiaTheme="minorEastAsia" w:hAnsiTheme="minorEastAsia" w:cs="Arial"/>
              </w:rPr>
            </w:pPr>
            <w:r>
              <w:rPr>
                <w:rFonts w:asciiTheme="minorEastAsia" w:eastAsiaTheme="minorEastAsia" w:hAnsiTheme="minorEastAsia" w:cs="Arial" w:hint="eastAsia"/>
              </w:rPr>
              <w:t>□</w:t>
            </w:r>
            <w:r w:rsidR="00055A69">
              <w:rPr>
                <w:rFonts w:asciiTheme="minorEastAsia" w:eastAsiaTheme="minorEastAsia" w:hAnsiTheme="minorEastAsia" w:cs="Arial" w:hint="eastAsia"/>
              </w:rPr>
              <w:t>なし</w:t>
            </w:r>
          </w:p>
        </w:tc>
      </w:tr>
      <w:tr w:rsidR="001A1EDE" w14:paraId="781CDDDB" w14:textId="77777777" w:rsidTr="008B3C31">
        <w:tc>
          <w:tcPr>
            <w:tcW w:w="2300" w:type="dxa"/>
          </w:tcPr>
          <w:p w14:paraId="2ABB8BE0" w14:textId="77777777"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移住・就業支援金</w:t>
            </w:r>
          </w:p>
          <w:p w14:paraId="02FB877F" w14:textId="7975794E"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対象法人の該当</w:t>
            </w:r>
          </w:p>
        </w:tc>
        <w:tc>
          <w:tcPr>
            <w:tcW w:w="6903" w:type="dxa"/>
            <w:gridSpan w:val="3"/>
          </w:tcPr>
          <w:p w14:paraId="294AA0A4" w14:textId="77777777" w:rsidR="00055A69" w:rsidRDefault="00055A69" w:rsidP="00055A69">
            <w:pPr>
              <w:autoSpaceDE w:val="0"/>
              <w:autoSpaceDN w:val="0"/>
              <w:rPr>
                <w:rFonts w:asciiTheme="minorEastAsia" w:eastAsiaTheme="minorEastAsia" w:hAnsiTheme="minorEastAsia" w:cs="Arial"/>
              </w:rPr>
            </w:pPr>
            <w:r>
              <w:rPr>
                <w:rFonts w:asciiTheme="minorEastAsia" w:eastAsiaTheme="minorEastAsia" w:hAnsiTheme="minorEastAsia" w:cs="Arial" w:hint="eastAsia"/>
              </w:rPr>
              <w:t>□あり</w:t>
            </w:r>
          </w:p>
          <w:p w14:paraId="0B5FDFE4" w14:textId="3B545F41" w:rsidR="00055A69" w:rsidRDefault="004F5C74" w:rsidP="00055A69">
            <w:pPr>
              <w:autoSpaceDE w:val="0"/>
              <w:autoSpaceDN w:val="0"/>
              <w:rPr>
                <w:rFonts w:asciiTheme="minorEastAsia" w:eastAsiaTheme="minorEastAsia" w:hAnsiTheme="minorEastAsia" w:cs="Arial"/>
              </w:rPr>
            </w:pPr>
            <w:r>
              <w:rPr>
                <w:rFonts w:asciiTheme="minorEastAsia" w:eastAsiaTheme="minorEastAsia" w:hAnsiTheme="minorEastAsia" w:cs="Arial" w:hint="eastAsia"/>
              </w:rPr>
              <w:t>□</w:t>
            </w:r>
            <w:r w:rsidR="00055A69">
              <w:rPr>
                <w:rFonts w:asciiTheme="minorEastAsia" w:eastAsiaTheme="minorEastAsia" w:hAnsiTheme="minorEastAsia" w:cs="Arial" w:hint="eastAsia"/>
              </w:rPr>
              <w:t>なし</w:t>
            </w:r>
          </w:p>
        </w:tc>
      </w:tr>
      <w:tr w:rsidR="001A1EDE" w14:paraId="5599E13C" w14:textId="77777777" w:rsidTr="0054143A">
        <w:tc>
          <w:tcPr>
            <w:tcW w:w="2300" w:type="dxa"/>
          </w:tcPr>
          <w:p w14:paraId="521F2124" w14:textId="2C7B924E" w:rsidR="00055A69" w:rsidRDefault="00055A69" w:rsidP="00140E98">
            <w:pPr>
              <w:autoSpaceDE w:val="0"/>
              <w:autoSpaceDN w:val="0"/>
              <w:jc w:val="center"/>
              <w:rPr>
                <w:rFonts w:asciiTheme="minorEastAsia" w:eastAsiaTheme="minorEastAsia" w:hAnsiTheme="minorEastAsia" w:cs="Arial"/>
              </w:rPr>
            </w:pPr>
            <w:r>
              <w:rPr>
                <w:rFonts w:asciiTheme="minorEastAsia" w:eastAsiaTheme="minorEastAsia" w:hAnsiTheme="minorEastAsia" w:cs="Arial" w:hint="eastAsia"/>
              </w:rPr>
              <w:t>登録確認事項</w:t>
            </w:r>
          </w:p>
        </w:tc>
        <w:tc>
          <w:tcPr>
            <w:tcW w:w="6903" w:type="dxa"/>
            <w:gridSpan w:val="3"/>
          </w:tcPr>
          <w:p w14:paraId="6AC702C5" w14:textId="77777777" w:rsidR="00055A69" w:rsidRPr="00055A69" w:rsidRDefault="00055A69" w:rsidP="00055A69">
            <w:pPr>
              <w:autoSpaceDE w:val="0"/>
              <w:autoSpaceDN w:val="0"/>
              <w:jc w:val="left"/>
              <w:rPr>
                <w:rFonts w:asciiTheme="minorEastAsia" w:eastAsiaTheme="minorEastAsia" w:hAnsiTheme="minorEastAsia" w:cs="Arial"/>
                <w:sz w:val="18"/>
                <w:szCs w:val="18"/>
              </w:rPr>
            </w:pPr>
            <w:r w:rsidRPr="00055A69">
              <w:rPr>
                <w:rFonts w:asciiTheme="minorEastAsia" w:eastAsiaTheme="minorEastAsia" w:hAnsiTheme="minorEastAsia" w:cs="Arial" w:hint="eastAsia"/>
                <w:sz w:val="18"/>
                <w:szCs w:val="18"/>
              </w:rPr>
              <w:t>※確認後、チェックしてください。</w:t>
            </w:r>
          </w:p>
          <w:p w14:paraId="759B546D" w14:textId="4C57550B" w:rsidR="00055A69" w:rsidRDefault="004F5C74" w:rsidP="00055A69">
            <w:pPr>
              <w:autoSpaceDE w:val="0"/>
              <w:autoSpaceDN w:val="0"/>
              <w:jc w:val="left"/>
              <w:rPr>
                <w:rFonts w:asciiTheme="minorEastAsia" w:eastAsiaTheme="minorEastAsia" w:hAnsiTheme="minorEastAsia" w:cs="Arial"/>
              </w:rPr>
            </w:pPr>
            <w:r>
              <w:rPr>
                <w:rFonts w:asciiTheme="minorEastAsia" w:eastAsiaTheme="minorEastAsia" w:hAnsiTheme="minorEastAsia" w:cs="Arial" w:hint="eastAsia"/>
              </w:rPr>
              <w:t>□</w:t>
            </w:r>
            <w:r w:rsidR="00055A69">
              <w:rPr>
                <w:rFonts w:asciiTheme="minorEastAsia" w:eastAsiaTheme="minorEastAsia" w:hAnsiTheme="minorEastAsia" w:cs="Arial" w:hint="eastAsia"/>
              </w:rPr>
              <w:t>下記事項の全てに該当しないことを</w:t>
            </w:r>
            <w:r w:rsidR="00F06091">
              <w:rPr>
                <w:rFonts w:asciiTheme="minorEastAsia" w:eastAsiaTheme="minorEastAsia" w:hAnsiTheme="minorEastAsia" w:cs="Arial" w:hint="eastAsia"/>
              </w:rPr>
              <w:t>宣誓</w:t>
            </w:r>
            <w:r w:rsidR="00055A69">
              <w:rPr>
                <w:rFonts w:asciiTheme="minorEastAsia" w:eastAsiaTheme="minorEastAsia" w:hAnsiTheme="minorEastAsia" w:cs="Arial" w:hint="eastAsia"/>
              </w:rPr>
              <w:t>します。</w:t>
            </w:r>
          </w:p>
          <w:p w14:paraId="200EDE7C" w14:textId="38111095" w:rsidR="00055A69" w:rsidRDefault="00055A69" w:rsidP="00055A69">
            <w:pPr>
              <w:autoSpaceDE w:val="0"/>
              <w:autoSpaceDN w:val="0"/>
              <w:ind w:left="461" w:hangingChars="200" w:hanging="461"/>
              <w:jc w:val="left"/>
              <w:rPr>
                <w:rFonts w:asciiTheme="minorEastAsia" w:eastAsiaTheme="minorEastAsia" w:hAnsiTheme="minorEastAsia" w:cs="Arial"/>
              </w:rPr>
            </w:pPr>
            <w:r>
              <w:rPr>
                <w:rFonts w:asciiTheme="minorEastAsia" w:eastAsiaTheme="minorEastAsia" w:hAnsiTheme="minorEastAsia" w:cs="Arial" w:hint="eastAsia"/>
              </w:rPr>
              <w:t xml:space="preserve">　・風俗営業等の規制及び業務の適正化に関する法律（昭和23年法律第122号）の規定による風俗営業又は性風俗関連特殊営業を行う企業ではありません</w:t>
            </w:r>
            <w:r w:rsidR="00F06091">
              <w:rPr>
                <w:rFonts w:asciiTheme="minorEastAsia" w:eastAsiaTheme="minorEastAsia" w:hAnsiTheme="minorEastAsia" w:cs="Arial" w:hint="eastAsia"/>
              </w:rPr>
              <w:t>。</w:t>
            </w:r>
          </w:p>
          <w:p w14:paraId="57DF2417" w14:textId="153595E2" w:rsidR="00055A69" w:rsidRDefault="00055A69" w:rsidP="00055A69">
            <w:pPr>
              <w:autoSpaceDE w:val="0"/>
              <w:autoSpaceDN w:val="0"/>
              <w:ind w:left="461" w:hangingChars="200" w:hanging="461"/>
              <w:jc w:val="left"/>
              <w:rPr>
                <w:rFonts w:asciiTheme="minorEastAsia" w:eastAsiaTheme="minorEastAsia" w:hAnsiTheme="minorEastAsia" w:cs="Arial"/>
              </w:rPr>
            </w:pPr>
            <w:r>
              <w:rPr>
                <w:rFonts w:asciiTheme="minorEastAsia" w:eastAsiaTheme="minorEastAsia" w:hAnsiTheme="minorEastAsia" w:cs="Arial" w:hint="eastAsia"/>
              </w:rPr>
              <w:t xml:space="preserve">　・政治団体又は宗教団体ではありません</w:t>
            </w:r>
            <w:r w:rsidR="00F06091">
              <w:rPr>
                <w:rFonts w:asciiTheme="minorEastAsia" w:eastAsiaTheme="minorEastAsia" w:hAnsiTheme="minorEastAsia" w:cs="Arial" w:hint="eastAsia"/>
              </w:rPr>
              <w:t>。</w:t>
            </w:r>
          </w:p>
          <w:p w14:paraId="5AAB574D" w14:textId="2580CCDD" w:rsidR="00055A69" w:rsidRDefault="00055A69" w:rsidP="00174201">
            <w:pPr>
              <w:autoSpaceDE w:val="0"/>
              <w:autoSpaceDN w:val="0"/>
              <w:ind w:leftChars="100" w:left="460" w:hangingChars="100" w:hanging="230"/>
              <w:jc w:val="left"/>
              <w:rPr>
                <w:rFonts w:asciiTheme="minorEastAsia" w:eastAsiaTheme="minorEastAsia" w:hAnsiTheme="minorEastAsia" w:cs="Arial"/>
              </w:rPr>
            </w:pPr>
            <w:r>
              <w:rPr>
                <w:rFonts w:asciiTheme="minorEastAsia" w:eastAsiaTheme="minorEastAsia" w:hAnsiTheme="minorEastAsia" w:cs="Arial" w:hint="eastAsia"/>
              </w:rPr>
              <w:t>・暴力団、暴力団員又はこれらと関係する企業等ではありません</w:t>
            </w:r>
            <w:r w:rsidR="00F06091">
              <w:rPr>
                <w:rFonts w:asciiTheme="minorEastAsia" w:eastAsiaTheme="minorEastAsia" w:hAnsiTheme="minorEastAsia" w:cs="Arial" w:hint="eastAsia"/>
              </w:rPr>
              <w:t>。</w:t>
            </w:r>
          </w:p>
          <w:p w14:paraId="0EDD095A" w14:textId="0932F1DC" w:rsidR="00055A69" w:rsidRDefault="00055A69" w:rsidP="00055A69">
            <w:pPr>
              <w:autoSpaceDE w:val="0"/>
              <w:autoSpaceDN w:val="0"/>
              <w:ind w:left="461" w:hangingChars="200" w:hanging="461"/>
              <w:jc w:val="left"/>
              <w:rPr>
                <w:rFonts w:asciiTheme="minorEastAsia" w:eastAsiaTheme="minorEastAsia" w:hAnsiTheme="minorEastAsia" w:cs="Arial"/>
              </w:rPr>
            </w:pPr>
            <w:r>
              <w:rPr>
                <w:rFonts w:asciiTheme="minorEastAsia" w:eastAsiaTheme="minorEastAsia" w:hAnsiTheme="minorEastAsia" w:cs="Arial" w:hint="eastAsia"/>
              </w:rPr>
              <w:t xml:space="preserve">　・市税の滞納はありません</w:t>
            </w:r>
            <w:r w:rsidR="00F06091">
              <w:rPr>
                <w:rFonts w:asciiTheme="minorEastAsia" w:eastAsiaTheme="minorEastAsia" w:hAnsiTheme="minorEastAsia" w:cs="Arial" w:hint="eastAsia"/>
              </w:rPr>
              <w:t>。</w:t>
            </w:r>
          </w:p>
          <w:p w14:paraId="0DCEE7A8" w14:textId="0B6BA53A" w:rsidR="00055A69" w:rsidRDefault="00055A69" w:rsidP="00055A69">
            <w:pPr>
              <w:autoSpaceDE w:val="0"/>
              <w:autoSpaceDN w:val="0"/>
              <w:ind w:left="461" w:hangingChars="200" w:hanging="461"/>
              <w:jc w:val="left"/>
              <w:rPr>
                <w:rFonts w:asciiTheme="minorEastAsia" w:eastAsiaTheme="minorEastAsia" w:hAnsiTheme="minorEastAsia" w:cs="Arial"/>
              </w:rPr>
            </w:pPr>
            <w:r>
              <w:rPr>
                <w:rFonts w:asciiTheme="minorEastAsia" w:eastAsiaTheme="minorEastAsia" w:hAnsiTheme="minorEastAsia" w:cs="Arial" w:hint="eastAsia"/>
              </w:rPr>
              <w:t xml:space="preserve">　・各種法令等に違反していません</w:t>
            </w:r>
            <w:r w:rsidR="00F06091">
              <w:rPr>
                <w:rFonts w:asciiTheme="minorEastAsia" w:eastAsiaTheme="minorEastAsia" w:hAnsiTheme="minorEastAsia" w:cs="Arial" w:hint="eastAsia"/>
              </w:rPr>
              <w:t>。</w:t>
            </w:r>
          </w:p>
        </w:tc>
      </w:tr>
    </w:tbl>
    <w:p w14:paraId="45018DB7" w14:textId="77777777" w:rsidR="00140E98" w:rsidRPr="00A355B8" w:rsidRDefault="00140E98" w:rsidP="00140E98">
      <w:pPr>
        <w:autoSpaceDE w:val="0"/>
        <w:autoSpaceDN w:val="0"/>
        <w:jc w:val="center"/>
        <w:rPr>
          <w:rFonts w:asciiTheme="minorEastAsia" w:eastAsiaTheme="minorEastAsia" w:hAnsiTheme="minorEastAsia" w:cs="Arial"/>
        </w:rPr>
      </w:pPr>
    </w:p>
    <w:sectPr w:rsidR="00140E98" w:rsidRPr="00A355B8" w:rsidSect="004F5C74">
      <w:pgSz w:w="11906" w:h="16838" w:code="9"/>
      <w:pgMar w:top="1276" w:right="1162" w:bottom="1135" w:left="1531" w:header="851" w:footer="992" w:gutter="0"/>
      <w:cols w:space="425"/>
      <w:docGrid w:type="linesAndChars" w:linePitch="407" w:charSpace="2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64A7" w14:textId="77777777" w:rsidR="0079635F" w:rsidRDefault="0079635F" w:rsidP="009E0648">
      <w:r>
        <w:separator/>
      </w:r>
    </w:p>
  </w:endnote>
  <w:endnote w:type="continuationSeparator" w:id="0">
    <w:p w14:paraId="21E42382" w14:textId="77777777" w:rsidR="0079635F" w:rsidRDefault="0079635F" w:rsidP="009E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E0B4" w14:textId="77777777" w:rsidR="0079635F" w:rsidRDefault="0079635F" w:rsidP="009E0648">
      <w:r>
        <w:separator/>
      </w:r>
    </w:p>
  </w:footnote>
  <w:footnote w:type="continuationSeparator" w:id="0">
    <w:p w14:paraId="78EE0CC2" w14:textId="77777777" w:rsidR="0079635F" w:rsidRDefault="0079635F" w:rsidP="009E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84D11"/>
    <w:multiLevelType w:val="hybridMultilevel"/>
    <w:tmpl w:val="98208A2E"/>
    <w:lvl w:ilvl="0" w:tplc="8AD81DDA">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492562DD"/>
    <w:multiLevelType w:val="hybridMultilevel"/>
    <w:tmpl w:val="C714BDEE"/>
    <w:lvl w:ilvl="0" w:tplc="A9E8C638">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2" w15:restartNumberingAfterBreak="0">
    <w:nsid w:val="6F9C707F"/>
    <w:multiLevelType w:val="hybridMultilevel"/>
    <w:tmpl w:val="166EBE6C"/>
    <w:lvl w:ilvl="0" w:tplc="1F08BD6A">
      <w:start w:val="1"/>
      <w:numFmt w:val="decimal"/>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num w:numId="1" w16cid:durableId="1947954933">
    <w:abstractNumId w:val="0"/>
  </w:num>
  <w:num w:numId="2" w16cid:durableId="2131825638">
    <w:abstractNumId w:val="1"/>
  </w:num>
  <w:num w:numId="3" w16cid:durableId="1547063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15"/>
  <w:drawingGridVerticalSpacing w:val="40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22"/>
    <w:rsid w:val="000063B1"/>
    <w:rsid w:val="00006998"/>
    <w:rsid w:val="00055A69"/>
    <w:rsid w:val="00057DE2"/>
    <w:rsid w:val="00082CF9"/>
    <w:rsid w:val="00083DF8"/>
    <w:rsid w:val="00087CCC"/>
    <w:rsid w:val="000B32E9"/>
    <w:rsid w:val="000C56D9"/>
    <w:rsid w:val="000C7F34"/>
    <w:rsid w:val="000D412B"/>
    <w:rsid w:val="000D4E22"/>
    <w:rsid w:val="000E063A"/>
    <w:rsid w:val="000E2243"/>
    <w:rsid w:val="000F3DBA"/>
    <w:rsid w:val="001041A1"/>
    <w:rsid w:val="001120BB"/>
    <w:rsid w:val="00116490"/>
    <w:rsid w:val="001345F4"/>
    <w:rsid w:val="0013546D"/>
    <w:rsid w:val="00140E98"/>
    <w:rsid w:val="00150CD9"/>
    <w:rsid w:val="00155044"/>
    <w:rsid w:val="0017067D"/>
    <w:rsid w:val="00174201"/>
    <w:rsid w:val="00180012"/>
    <w:rsid w:val="0018782B"/>
    <w:rsid w:val="0019037B"/>
    <w:rsid w:val="001A1EDE"/>
    <w:rsid w:val="001B1B32"/>
    <w:rsid w:val="001D5AC5"/>
    <w:rsid w:val="001F734C"/>
    <w:rsid w:val="002036E0"/>
    <w:rsid w:val="002068DC"/>
    <w:rsid w:val="00206AC9"/>
    <w:rsid w:val="0021673E"/>
    <w:rsid w:val="002317C8"/>
    <w:rsid w:val="00236DF5"/>
    <w:rsid w:val="002406AD"/>
    <w:rsid w:val="00252AE1"/>
    <w:rsid w:val="00255728"/>
    <w:rsid w:val="00267530"/>
    <w:rsid w:val="00267B13"/>
    <w:rsid w:val="00270016"/>
    <w:rsid w:val="00275F97"/>
    <w:rsid w:val="00284E9D"/>
    <w:rsid w:val="00291057"/>
    <w:rsid w:val="002A3E83"/>
    <w:rsid w:val="002A5260"/>
    <w:rsid w:val="002B63D3"/>
    <w:rsid w:val="002C74EF"/>
    <w:rsid w:val="002D1A88"/>
    <w:rsid w:val="002E48FD"/>
    <w:rsid w:val="002E4F54"/>
    <w:rsid w:val="003000F2"/>
    <w:rsid w:val="003066AD"/>
    <w:rsid w:val="00320A53"/>
    <w:rsid w:val="00321B4C"/>
    <w:rsid w:val="0033411B"/>
    <w:rsid w:val="00340BE3"/>
    <w:rsid w:val="00345912"/>
    <w:rsid w:val="00345EF2"/>
    <w:rsid w:val="003634B4"/>
    <w:rsid w:val="00363820"/>
    <w:rsid w:val="003664DB"/>
    <w:rsid w:val="00392A25"/>
    <w:rsid w:val="003A686E"/>
    <w:rsid w:val="003B0E49"/>
    <w:rsid w:val="003E3BB9"/>
    <w:rsid w:val="003F36EA"/>
    <w:rsid w:val="003F7E2E"/>
    <w:rsid w:val="004035C1"/>
    <w:rsid w:val="00407DA4"/>
    <w:rsid w:val="004151F1"/>
    <w:rsid w:val="004251BE"/>
    <w:rsid w:val="004276DC"/>
    <w:rsid w:val="00436EBE"/>
    <w:rsid w:val="004425A6"/>
    <w:rsid w:val="00452C27"/>
    <w:rsid w:val="004537AA"/>
    <w:rsid w:val="004604CE"/>
    <w:rsid w:val="00464695"/>
    <w:rsid w:val="004A5725"/>
    <w:rsid w:val="004A7E51"/>
    <w:rsid w:val="004C2E9D"/>
    <w:rsid w:val="004C39B2"/>
    <w:rsid w:val="004F0CCB"/>
    <w:rsid w:val="004F2B92"/>
    <w:rsid w:val="004F5C74"/>
    <w:rsid w:val="004F7244"/>
    <w:rsid w:val="00501C29"/>
    <w:rsid w:val="00503470"/>
    <w:rsid w:val="00524CE7"/>
    <w:rsid w:val="00530CB1"/>
    <w:rsid w:val="00532B98"/>
    <w:rsid w:val="00532D2C"/>
    <w:rsid w:val="005662AB"/>
    <w:rsid w:val="00574DA5"/>
    <w:rsid w:val="0059131C"/>
    <w:rsid w:val="0059448E"/>
    <w:rsid w:val="005B1CAB"/>
    <w:rsid w:val="005B7A0D"/>
    <w:rsid w:val="005C39BE"/>
    <w:rsid w:val="005C6FA8"/>
    <w:rsid w:val="005D66D5"/>
    <w:rsid w:val="005E2B0F"/>
    <w:rsid w:val="005F6DAE"/>
    <w:rsid w:val="00601142"/>
    <w:rsid w:val="006027E4"/>
    <w:rsid w:val="00603AE8"/>
    <w:rsid w:val="00607000"/>
    <w:rsid w:val="00617639"/>
    <w:rsid w:val="00617E31"/>
    <w:rsid w:val="00636432"/>
    <w:rsid w:val="00641455"/>
    <w:rsid w:val="00642D21"/>
    <w:rsid w:val="006450AB"/>
    <w:rsid w:val="006472F7"/>
    <w:rsid w:val="00652091"/>
    <w:rsid w:val="0065760F"/>
    <w:rsid w:val="00660AF9"/>
    <w:rsid w:val="00665EB5"/>
    <w:rsid w:val="00687279"/>
    <w:rsid w:val="006B186F"/>
    <w:rsid w:val="006B6417"/>
    <w:rsid w:val="006C0F52"/>
    <w:rsid w:val="006C30DE"/>
    <w:rsid w:val="006F2DC9"/>
    <w:rsid w:val="006F4BAD"/>
    <w:rsid w:val="0071115F"/>
    <w:rsid w:val="00715583"/>
    <w:rsid w:val="00717905"/>
    <w:rsid w:val="00721BD1"/>
    <w:rsid w:val="00724956"/>
    <w:rsid w:val="00736584"/>
    <w:rsid w:val="007448DF"/>
    <w:rsid w:val="00750A0C"/>
    <w:rsid w:val="0075767F"/>
    <w:rsid w:val="00772596"/>
    <w:rsid w:val="00793272"/>
    <w:rsid w:val="0079635F"/>
    <w:rsid w:val="007A3D04"/>
    <w:rsid w:val="007D1040"/>
    <w:rsid w:val="007D117C"/>
    <w:rsid w:val="007E3605"/>
    <w:rsid w:val="00822AEA"/>
    <w:rsid w:val="00831574"/>
    <w:rsid w:val="00841738"/>
    <w:rsid w:val="00842DCB"/>
    <w:rsid w:val="00854360"/>
    <w:rsid w:val="0088728D"/>
    <w:rsid w:val="008A7DCD"/>
    <w:rsid w:val="008B0528"/>
    <w:rsid w:val="008C4AEE"/>
    <w:rsid w:val="008D49BE"/>
    <w:rsid w:val="008E13D9"/>
    <w:rsid w:val="008E1E7B"/>
    <w:rsid w:val="008E4F0B"/>
    <w:rsid w:val="00900667"/>
    <w:rsid w:val="00901526"/>
    <w:rsid w:val="00915906"/>
    <w:rsid w:val="009276DD"/>
    <w:rsid w:val="00930663"/>
    <w:rsid w:val="00933D20"/>
    <w:rsid w:val="00945438"/>
    <w:rsid w:val="00953563"/>
    <w:rsid w:val="0096691B"/>
    <w:rsid w:val="00970572"/>
    <w:rsid w:val="00973FDA"/>
    <w:rsid w:val="00981F4B"/>
    <w:rsid w:val="009A133F"/>
    <w:rsid w:val="009D2E9E"/>
    <w:rsid w:val="009D3CFE"/>
    <w:rsid w:val="009D73B5"/>
    <w:rsid w:val="009E0648"/>
    <w:rsid w:val="009E09C8"/>
    <w:rsid w:val="00A046D4"/>
    <w:rsid w:val="00A06C4D"/>
    <w:rsid w:val="00A07B76"/>
    <w:rsid w:val="00A1744F"/>
    <w:rsid w:val="00A32685"/>
    <w:rsid w:val="00A355B8"/>
    <w:rsid w:val="00A43B58"/>
    <w:rsid w:val="00A45976"/>
    <w:rsid w:val="00A50DF8"/>
    <w:rsid w:val="00A50FA7"/>
    <w:rsid w:val="00A54780"/>
    <w:rsid w:val="00A565EF"/>
    <w:rsid w:val="00A6626D"/>
    <w:rsid w:val="00A80794"/>
    <w:rsid w:val="00A82F9E"/>
    <w:rsid w:val="00AB3249"/>
    <w:rsid w:val="00AC2B68"/>
    <w:rsid w:val="00AE2D93"/>
    <w:rsid w:val="00AF3BAD"/>
    <w:rsid w:val="00B00BD4"/>
    <w:rsid w:val="00B076A3"/>
    <w:rsid w:val="00B102EF"/>
    <w:rsid w:val="00B640C6"/>
    <w:rsid w:val="00B94578"/>
    <w:rsid w:val="00B946C4"/>
    <w:rsid w:val="00B95CC9"/>
    <w:rsid w:val="00BA0C35"/>
    <w:rsid w:val="00BB6442"/>
    <w:rsid w:val="00BD090F"/>
    <w:rsid w:val="00BD3922"/>
    <w:rsid w:val="00BE396D"/>
    <w:rsid w:val="00BF28CB"/>
    <w:rsid w:val="00C00F06"/>
    <w:rsid w:val="00C1538E"/>
    <w:rsid w:val="00C2066B"/>
    <w:rsid w:val="00C209A8"/>
    <w:rsid w:val="00C26089"/>
    <w:rsid w:val="00C55CFB"/>
    <w:rsid w:val="00C63A71"/>
    <w:rsid w:val="00C63B6F"/>
    <w:rsid w:val="00C63F70"/>
    <w:rsid w:val="00C860C2"/>
    <w:rsid w:val="00CA4BDC"/>
    <w:rsid w:val="00CB6D89"/>
    <w:rsid w:val="00CD7C5C"/>
    <w:rsid w:val="00D14A07"/>
    <w:rsid w:val="00D22176"/>
    <w:rsid w:val="00D33855"/>
    <w:rsid w:val="00D4227B"/>
    <w:rsid w:val="00D47B68"/>
    <w:rsid w:val="00D5073F"/>
    <w:rsid w:val="00D633FF"/>
    <w:rsid w:val="00D6511A"/>
    <w:rsid w:val="00D65B5A"/>
    <w:rsid w:val="00DA5A2C"/>
    <w:rsid w:val="00DA6D69"/>
    <w:rsid w:val="00DA717F"/>
    <w:rsid w:val="00DA7FEF"/>
    <w:rsid w:val="00DF5814"/>
    <w:rsid w:val="00DF6BE0"/>
    <w:rsid w:val="00E07A54"/>
    <w:rsid w:val="00E07E28"/>
    <w:rsid w:val="00E21542"/>
    <w:rsid w:val="00E25A79"/>
    <w:rsid w:val="00E27932"/>
    <w:rsid w:val="00E30D09"/>
    <w:rsid w:val="00E4467E"/>
    <w:rsid w:val="00E55145"/>
    <w:rsid w:val="00E60BD8"/>
    <w:rsid w:val="00E644FD"/>
    <w:rsid w:val="00E656C2"/>
    <w:rsid w:val="00E67E68"/>
    <w:rsid w:val="00E70059"/>
    <w:rsid w:val="00E803E3"/>
    <w:rsid w:val="00E93ADB"/>
    <w:rsid w:val="00E9589A"/>
    <w:rsid w:val="00EA12AE"/>
    <w:rsid w:val="00EA458F"/>
    <w:rsid w:val="00EB76C1"/>
    <w:rsid w:val="00ED3D21"/>
    <w:rsid w:val="00EE35A2"/>
    <w:rsid w:val="00EE5BF4"/>
    <w:rsid w:val="00F06091"/>
    <w:rsid w:val="00F10BA6"/>
    <w:rsid w:val="00F15B04"/>
    <w:rsid w:val="00F2369D"/>
    <w:rsid w:val="00F2378D"/>
    <w:rsid w:val="00F27780"/>
    <w:rsid w:val="00F34BC4"/>
    <w:rsid w:val="00F44B94"/>
    <w:rsid w:val="00F471B0"/>
    <w:rsid w:val="00F54A9C"/>
    <w:rsid w:val="00F83620"/>
    <w:rsid w:val="00F86529"/>
    <w:rsid w:val="00F87C91"/>
    <w:rsid w:val="00FA3739"/>
    <w:rsid w:val="00FC17A6"/>
    <w:rsid w:val="00FE198F"/>
    <w:rsid w:val="00FE36A3"/>
    <w:rsid w:val="00FE6948"/>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7E0FB"/>
  <w15:docId w15:val="{BD7502C3-9406-4D2B-A580-637BDB1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E9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648"/>
    <w:pPr>
      <w:tabs>
        <w:tab w:val="center" w:pos="4252"/>
        <w:tab w:val="right" w:pos="8504"/>
      </w:tabs>
      <w:snapToGrid w:val="0"/>
    </w:pPr>
  </w:style>
  <w:style w:type="character" w:customStyle="1" w:styleId="a4">
    <w:name w:val="ヘッダー (文字)"/>
    <w:basedOn w:val="a0"/>
    <w:link w:val="a3"/>
    <w:uiPriority w:val="99"/>
    <w:rsid w:val="009E0648"/>
    <w:rPr>
      <w:rFonts w:ascii="ＭＳ 明朝" w:eastAsia="ＭＳ 明朝"/>
      <w:sz w:val="22"/>
    </w:rPr>
  </w:style>
  <w:style w:type="paragraph" w:styleId="a5">
    <w:name w:val="footer"/>
    <w:basedOn w:val="a"/>
    <w:link w:val="a6"/>
    <w:uiPriority w:val="99"/>
    <w:unhideWhenUsed/>
    <w:rsid w:val="009E0648"/>
    <w:pPr>
      <w:tabs>
        <w:tab w:val="center" w:pos="4252"/>
        <w:tab w:val="right" w:pos="8504"/>
      </w:tabs>
      <w:snapToGrid w:val="0"/>
    </w:pPr>
  </w:style>
  <w:style w:type="character" w:customStyle="1" w:styleId="a6">
    <w:name w:val="フッター (文字)"/>
    <w:basedOn w:val="a0"/>
    <w:link w:val="a5"/>
    <w:uiPriority w:val="99"/>
    <w:rsid w:val="009E0648"/>
    <w:rPr>
      <w:rFonts w:ascii="ＭＳ 明朝" w:eastAsia="ＭＳ 明朝"/>
      <w:sz w:val="22"/>
    </w:rPr>
  </w:style>
  <w:style w:type="paragraph" w:styleId="a7">
    <w:name w:val="Balloon Text"/>
    <w:basedOn w:val="a"/>
    <w:link w:val="a8"/>
    <w:uiPriority w:val="99"/>
    <w:semiHidden/>
    <w:unhideWhenUsed/>
    <w:rsid w:val="009E06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0648"/>
    <w:rPr>
      <w:rFonts w:asciiTheme="majorHAnsi" w:eastAsiaTheme="majorEastAsia" w:hAnsiTheme="majorHAnsi" w:cstheme="majorBidi"/>
      <w:sz w:val="18"/>
      <w:szCs w:val="18"/>
    </w:rPr>
  </w:style>
  <w:style w:type="table" w:styleId="a9">
    <w:name w:val="Table Grid"/>
    <w:basedOn w:val="a1"/>
    <w:uiPriority w:val="39"/>
    <w:rsid w:val="0050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198F"/>
    <w:pPr>
      <w:ind w:leftChars="400" w:left="840"/>
    </w:pPr>
  </w:style>
  <w:style w:type="character" w:styleId="ab">
    <w:name w:val="Hyperlink"/>
    <w:basedOn w:val="a0"/>
    <w:uiPriority w:val="99"/>
    <w:unhideWhenUsed/>
    <w:rsid w:val="00AC2B68"/>
    <w:rPr>
      <w:color w:val="0000FF" w:themeColor="hyperlink"/>
      <w:u w:val="single"/>
    </w:rPr>
  </w:style>
  <w:style w:type="character" w:styleId="ac">
    <w:name w:val="FollowedHyperlink"/>
    <w:basedOn w:val="a0"/>
    <w:uiPriority w:val="99"/>
    <w:semiHidden/>
    <w:unhideWhenUsed/>
    <w:rsid w:val="00AC2B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B177-9AE6-4B82-94BA-17C43639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松村 マリア</cp:lastModifiedBy>
  <cp:revision>3</cp:revision>
  <dcterms:created xsi:type="dcterms:W3CDTF">2025-08-01T07:48:00Z</dcterms:created>
  <dcterms:modified xsi:type="dcterms:W3CDTF">2025-08-14T06:19:00Z</dcterms:modified>
</cp:coreProperties>
</file>