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1E6F" w14:textId="61BD3409" w:rsidR="00552FD8" w:rsidRDefault="0029165A" w:rsidP="0058707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E80DF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147FC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E80DF8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17AEF" w:rsidRPr="00E80DF8">
        <w:rPr>
          <w:rFonts w:ascii="BIZ UD明朝 Medium" w:eastAsia="BIZ UD明朝 Medium" w:hAnsi="BIZ UD明朝 Medium"/>
          <w:sz w:val="24"/>
          <w:szCs w:val="24"/>
        </w:rPr>
        <w:t>度実施</w:t>
      </w:r>
      <w:r w:rsidR="00E80DF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17AEF" w:rsidRPr="00E80DF8">
        <w:rPr>
          <w:rFonts w:ascii="BIZ UD明朝 Medium" w:eastAsia="BIZ UD明朝 Medium" w:hAnsi="BIZ UD明朝 Medium"/>
          <w:sz w:val="24"/>
          <w:szCs w:val="24"/>
        </w:rPr>
        <w:t>裾野市職員採用試験（</w:t>
      </w:r>
      <w:r w:rsidR="009E6F76">
        <w:rPr>
          <w:rFonts w:ascii="BIZ UD明朝 Medium" w:eastAsia="BIZ UD明朝 Medium" w:hAnsi="BIZ UD明朝 Medium" w:hint="eastAsia"/>
          <w:sz w:val="24"/>
          <w:szCs w:val="24"/>
        </w:rPr>
        <w:t>冬</w:t>
      </w:r>
      <w:r w:rsidR="00D17AEF" w:rsidRPr="00E80DF8">
        <w:rPr>
          <w:rFonts w:ascii="BIZ UD明朝 Medium" w:eastAsia="BIZ UD明朝 Medium" w:hAnsi="BIZ UD明朝 Medium"/>
          <w:sz w:val="24"/>
          <w:szCs w:val="24"/>
        </w:rPr>
        <w:t>期）第1次試験合格者</w:t>
      </w:r>
    </w:p>
    <w:p w14:paraId="08892866" w14:textId="77777777" w:rsidR="001B7F83" w:rsidRPr="00E80DF8" w:rsidRDefault="001B7F83" w:rsidP="006E4431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95709FA" w14:textId="66C2A426" w:rsidR="001147FC" w:rsidRPr="00587072" w:rsidRDefault="009E6F76" w:rsidP="006E4431">
      <w:pPr>
        <w:spacing w:line="360" w:lineRule="auto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1001　　1002　　1006　　1008　　1010　　4103　</w:t>
      </w:r>
    </w:p>
    <w:sectPr w:rsidR="001147FC" w:rsidRPr="00587072" w:rsidSect="006E4431">
      <w:pgSz w:w="11906" w:h="16838"/>
      <w:pgMar w:top="1985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EF"/>
    <w:rsid w:val="001147FC"/>
    <w:rsid w:val="001B7F83"/>
    <w:rsid w:val="0029165A"/>
    <w:rsid w:val="003608D4"/>
    <w:rsid w:val="003F53DD"/>
    <w:rsid w:val="005164EF"/>
    <w:rsid w:val="00552FD8"/>
    <w:rsid w:val="00587072"/>
    <w:rsid w:val="006D41F6"/>
    <w:rsid w:val="006E4431"/>
    <w:rsid w:val="009E6F76"/>
    <w:rsid w:val="00D17AEF"/>
    <w:rsid w:val="00D6008F"/>
    <w:rsid w:val="00E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4C475"/>
  <w15:chartTrackingRefBased/>
  <w15:docId w15:val="{689D7963-91A2-44FE-A09F-27073BF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雅美</dc:creator>
  <cp:keywords/>
  <dc:description/>
  <cp:lastModifiedBy>小河　素美</cp:lastModifiedBy>
  <cp:revision>8</cp:revision>
  <cp:lastPrinted>2022-07-11T10:59:00Z</cp:lastPrinted>
  <dcterms:created xsi:type="dcterms:W3CDTF">2022-07-11T10:54:00Z</dcterms:created>
  <dcterms:modified xsi:type="dcterms:W3CDTF">2024-01-24T04:51:00Z</dcterms:modified>
</cp:coreProperties>
</file>